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DD" w:rsidRDefault="002A5A12">
      <w:r w:rsidRPr="009B2BFF">
        <w:rPr>
          <w:b/>
        </w:rPr>
        <w:t>School District</w:t>
      </w:r>
      <w:r>
        <w:t xml:space="preserve"> ______________________________  </w:t>
      </w:r>
      <w:r>
        <w:tab/>
      </w:r>
      <w:r w:rsidRPr="009B2BFF">
        <w:rPr>
          <w:b/>
        </w:rPr>
        <w:t>SSO Site</w:t>
      </w:r>
      <w:r>
        <w:t xml:space="preserve"> _______________________________</w:t>
      </w:r>
    </w:p>
    <w:p w:rsidR="002A5A12" w:rsidRDefault="00C2654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B2363" wp14:editId="33B93D5F">
                <wp:simplePos x="0" y="0"/>
                <wp:positionH relativeFrom="column">
                  <wp:posOffset>5778818</wp:posOffset>
                </wp:positionH>
                <wp:positionV relativeFrom="paragraph">
                  <wp:posOffset>56515</wp:posOffset>
                </wp:positionV>
                <wp:extent cx="73152" cy="73152"/>
                <wp:effectExtent l="0" t="0" r="2222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731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EE98" id="Rectangle 12" o:spid="_x0000_s1026" style="position:absolute;margin-left:455.05pt;margin-top:4.45pt;width:5.75pt;height: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Ckdg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B2363" wp14:editId="33B93D5F">
                <wp:simplePos x="0" y="0"/>
                <wp:positionH relativeFrom="column">
                  <wp:posOffset>4979988</wp:posOffset>
                </wp:positionH>
                <wp:positionV relativeFrom="paragraph">
                  <wp:posOffset>55245</wp:posOffset>
                </wp:positionV>
                <wp:extent cx="73152" cy="73152"/>
                <wp:effectExtent l="0" t="0" r="2222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731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CF3DD" id="Rectangle 11" o:spid="_x0000_s1026" style="position:absolute;margin-left:392.15pt;margin-top:4.35pt;width:5.75pt;height: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" fillcolor="window" strokecolor="windowText" strokeweight="1pt"/>
            </w:pict>
          </mc:Fallback>
        </mc:AlternateContent>
      </w:r>
      <w:r w:rsidR="002A5A12" w:rsidRPr="009B2BFF">
        <w:rPr>
          <w:b/>
        </w:rPr>
        <w:t>Date of SFA On-Site Review</w:t>
      </w:r>
      <w:r w:rsidR="002A5A12">
        <w:t xml:space="preserve">_____________________ </w:t>
      </w:r>
      <w:r w:rsidR="002A5A12">
        <w:tab/>
      </w:r>
      <w:r w:rsidR="002A5A12" w:rsidRPr="009B2BFF">
        <w:rPr>
          <w:b/>
        </w:rPr>
        <w:t xml:space="preserve"> Meal Service Review</w:t>
      </w:r>
      <w:r w:rsidR="002A5A12">
        <w:t xml:space="preserve"> (</w:t>
      </w:r>
      <w:r w:rsidR="00F77B37">
        <w:t>check</w:t>
      </w:r>
      <w:r w:rsidR="002A5A12">
        <w:t xml:space="preserve">):  </w:t>
      </w:r>
      <w:r>
        <w:t xml:space="preserve">     </w:t>
      </w:r>
      <w:r w:rsidR="002A5A12">
        <w:t>Breakfast</w:t>
      </w:r>
      <w:r>
        <w:t xml:space="preserve"> </w:t>
      </w:r>
      <w:r w:rsidR="002A5A12">
        <w:t xml:space="preserve"> </w:t>
      </w:r>
      <w:r>
        <w:t xml:space="preserve"> </w:t>
      </w:r>
      <w:r w:rsidR="002A5A12">
        <w:t xml:space="preserve"> </w:t>
      </w:r>
      <w:r>
        <w:t xml:space="preserve">   </w:t>
      </w:r>
      <w:r w:rsidR="002A5A12">
        <w:t xml:space="preserve"> Lunch </w:t>
      </w:r>
    </w:p>
    <w:p w:rsidR="002A5A12" w:rsidRDefault="00C2654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B2363" wp14:editId="33B93D5F">
                <wp:simplePos x="0" y="0"/>
                <wp:positionH relativeFrom="column">
                  <wp:posOffset>5184775</wp:posOffset>
                </wp:positionH>
                <wp:positionV relativeFrom="paragraph">
                  <wp:posOffset>70485</wp:posOffset>
                </wp:positionV>
                <wp:extent cx="73152" cy="73152"/>
                <wp:effectExtent l="0" t="0" r="2222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731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43A70" id="Rectangle 10" o:spid="_x0000_s1026" style="position:absolute;margin-left:408.25pt;margin-top:5.55pt;width:5.75pt;height: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8Edw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4619308</wp:posOffset>
                </wp:positionH>
                <wp:positionV relativeFrom="paragraph">
                  <wp:posOffset>70485</wp:posOffset>
                </wp:positionV>
                <wp:extent cx="73152" cy="73152"/>
                <wp:effectExtent l="0" t="0" r="2222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731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E73CD" id="Rectangle 8" o:spid="_x0000_s1026" style="position:absolute;margin-left:363.75pt;margin-top:5.55pt;width:5.75pt;height: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uEjwIAAIE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" filled="f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70485</wp:posOffset>
                </wp:positionV>
                <wp:extent cx="73152" cy="73152"/>
                <wp:effectExtent l="0" t="0" r="2222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731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020A5" id="Rectangle 7" o:spid="_x0000_s1026" style="position:absolute;margin-left:260.5pt;margin-top:5.55pt;width:5.75pt;height: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70485</wp:posOffset>
                </wp:positionV>
                <wp:extent cx="73152" cy="73152"/>
                <wp:effectExtent l="0" t="0" r="2222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731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7DF3D" id="Rectangle 6" o:spid="_x0000_s1026" style="position:absolute;margin-left:168.75pt;margin-top:5.55pt;width:5.75pt;height: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" fillcolor="white [3201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70485</wp:posOffset>
                </wp:positionV>
                <wp:extent cx="73025" cy="73025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E9AA2" id="Rectangle 5" o:spid="_x0000_s1026" style="position:absolute;margin-left:126pt;margin-top:5.55pt;width:5.75pt;height: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" fillcolor="white [3201]" strokecolor="black [3213]" strokeweight="1pt"/>
            </w:pict>
          </mc:Fallback>
        </mc:AlternateContent>
      </w:r>
      <w:r w:rsidR="002A5A12" w:rsidRPr="009B2BFF">
        <w:rPr>
          <w:b/>
        </w:rPr>
        <w:t>Program Type</w:t>
      </w:r>
      <w:r w:rsidR="002A5A12">
        <w:t xml:space="preserve"> (</w:t>
      </w:r>
      <w:r w:rsidR="00F77B37">
        <w:t xml:space="preserve">check one):      Open        </w:t>
      </w:r>
      <w:r w:rsidR="002A5A12">
        <w:t xml:space="preserve">Restricted Open  </w:t>
      </w:r>
      <w:r w:rsidR="00F77B37">
        <w:t xml:space="preserve">    </w:t>
      </w:r>
      <w:r w:rsidR="002A5A12">
        <w:t xml:space="preserve">  Closed Enrollment   </w:t>
      </w:r>
      <w:r>
        <w:t xml:space="preserve">   </w:t>
      </w:r>
      <w:r w:rsidR="00F77B37">
        <w:t xml:space="preserve">  Camp        </w:t>
      </w:r>
      <w:r w:rsidR="002A5A12">
        <w:t>Migrant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3"/>
        <w:gridCol w:w="582"/>
        <w:gridCol w:w="630"/>
        <w:gridCol w:w="8185"/>
      </w:tblGrid>
      <w:tr w:rsidR="000E187E" w:rsidTr="00C26546">
        <w:tc>
          <w:tcPr>
            <w:tcW w:w="334" w:type="pct"/>
            <w:shd w:val="clear" w:color="auto" w:fill="D9D9D9" w:themeFill="background1" w:themeFillShade="D9"/>
          </w:tcPr>
          <w:p w:rsidR="002A5A12" w:rsidRPr="00F65907" w:rsidRDefault="002A5A12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2A5A12" w:rsidRPr="00F65907" w:rsidRDefault="002A5A12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2A5A12" w:rsidRPr="00F65907" w:rsidRDefault="002A5A12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>N/A</w:t>
            </w:r>
          </w:p>
        </w:tc>
        <w:tc>
          <w:tcPr>
            <w:tcW w:w="4064" w:type="pct"/>
            <w:shd w:val="clear" w:color="auto" w:fill="D9D9D9" w:themeFill="background1" w:themeFillShade="D9"/>
          </w:tcPr>
          <w:p w:rsidR="002A5A12" w:rsidRPr="00F65907" w:rsidRDefault="002A5A12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>Monitor Area: Meal Count and Claiming</w:t>
            </w:r>
          </w:p>
        </w:tc>
      </w:tr>
      <w:tr w:rsidR="000E187E" w:rsidTr="000E187E">
        <w:tc>
          <w:tcPr>
            <w:tcW w:w="334" w:type="pct"/>
          </w:tcPr>
          <w:p w:rsidR="002A5A12" w:rsidRPr="00F65907" w:rsidRDefault="002A5A12">
            <w:pPr>
              <w:rPr>
                <w:sz w:val="21"/>
                <w:szCs w:val="21"/>
              </w:rPr>
            </w:pPr>
          </w:p>
        </w:tc>
        <w:tc>
          <w:tcPr>
            <w:tcW w:w="289" w:type="pct"/>
          </w:tcPr>
          <w:p w:rsidR="002A5A12" w:rsidRPr="00F65907" w:rsidRDefault="002A5A12">
            <w:pPr>
              <w:rPr>
                <w:sz w:val="21"/>
                <w:szCs w:val="21"/>
              </w:rPr>
            </w:pPr>
          </w:p>
        </w:tc>
        <w:tc>
          <w:tcPr>
            <w:tcW w:w="313" w:type="pct"/>
          </w:tcPr>
          <w:p w:rsidR="002A5A12" w:rsidRPr="00F65907" w:rsidRDefault="002A5A12">
            <w:pPr>
              <w:rPr>
                <w:sz w:val="21"/>
                <w:szCs w:val="21"/>
              </w:rPr>
            </w:pPr>
          </w:p>
        </w:tc>
        <w:tc>
          <w:tcPr>
            <w:tcW w:w="4064" w:type="pct"/>
          </w:tcPr>
          <w:p w:rsidR="002A5A12" w:rsidRPr="00F65907" w:rsidRDefault="002A5A12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 xml:space="preserve">Are meals counted and recorded at the point of service? </w:t>
            </w:r>
          </w:p>
          <w:p w:rsidR="002A5A12" w:rsidRPr="00F65907" w:rsidRDefault="00E31442" w:rsidP="002A5A12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27940</wp:posOffset>
                      </wp:positionV>
                      <wp:extent cx="73152" cy="73025"/>
                      <wp:effectExtent l="0" t="0" r="2222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73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86BEDD" id="Rectangle 4" o:spid="_x0000_s1026" style="position:absolute;margin-left:301.85pt;margin-top:2.2pt;width:5.75pt;height: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3375977</wp:posOffset>
                      </wp:positionH>
                      <wp:positionV relativeFrom="paragraph">
                        <wp:posOffset>27940</wp:posOffset>
                      </wp:positionV>
                      <wp:extent cx="73152" cy="73025"/>
                      <wp:effectExtent l="0" t="0" r="2222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73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F5882B" id="Rectangle 3" o:spid="_x0000_s1026" style="position:absolute;margin-left:265.8pt;margin-top:2.2pt;width:5.75pt;height: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F65907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38735</wp:posOffset>
                      </wp:positionV>
                      <wp:extent cx="73152" cy="73025"/>
                      <wp:effectExtent l="0" t="0" r="2222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73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907" w:rsidRDefault="00F65907" w:rsidP="00F659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188.1pt;margin-top:3.05pt;width:5.75pt;height: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" fillcolor="white [3201]" strokecolor="black [3213]" strokeweight="1pt">
                      <v:textbox>
                        <w:txbxContent>
                          <w:p w:rsidR="00F65907" w:rsidRDefault="00F65907" w:rsidP="00F659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5907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27940</wp:posOffset>
                      </wp:positionV>
                      <wp:extent cx="73152" cy="73152"/>
                      <wp:effectExtent l="0" t="0" r="2222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7315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6CD06" id="Rectangle 1" o:spid="_x0000_s1026" style="position:absolute;margin-left:128.85pt;margin-top:2.2pt;width:5.75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" fillcolor="white [3201]" strokecolor="black [3213]" strokeweight="1pt"/>
                  </w:pict>
                </mc:Fallback>
              </mc:AlternateContent>
            </w:r>
            <w:r w:rsidR="002A5A12" w:rsidRPr="00F65907">
              <w:rPr>
                <w:sz w:val="21"/>
                <w:szCs w:val="21"/>
              </w:rPr>
              <w:t>Type of System Used (</w:t>
            </w:r>
            <w:r w:rsidR="00F65907">
              <w:rPr>
                <w:sz w:val="21"/>
                <w:szCs w:val="21"/>
              </w:rPr>
              <w:t>check</w:t>
            </w:r>
            <w:r w:rsidR="002A5A12" w:rsidRPr="00F65907">
              <w:rPr>
                <w:sz w:val="21"/>
                <w:szCs w:val="21"/>
              </w:rPr>
              <w:t xml:space="preserve">): </w:t>
            </w:r>
            <w:r w:rsidR="00F65907">
              <w:rPr>
                <w:sz w:val="21"/>
                <w:szCs w:val="21"/>
              </w:rPr>
              <w:t xml:space="preserve">    </w:t>
            </w:r>
            <w:r w:rsidR="002A5A12" w:rsidRPr="00F65907">
              <w:rPr>
                <w:sz w:val="21"/>
                <w:szCs w:val="21"/>
              </w:rPr>
              <w:t xml:space="preserve"> Computer </w:t>
            </w:r>
            <w:r>
              <w:rPr>
                <w:sz w:val="21"/>
                <w:szCs w:val="21"/>
              </w:rPr>
              <w:t xml:space="preserve">    </w:t>
            </w:r>
            <w:r w:rsidR="00F65907">
              <w:rPr>
                <w:sz w:val="21"/>
                <w:szCs w:val="21"/>
              </w:rPr>
              <w:t xml:space="preserve"> </w:t>
            </w:r>
            <w:r w:rsidR="002A5A12" w:rsidRPr="00F65907">
              <w:rPr>
                <w:sz w:val="21"/>
                <w:szCs w:val="21"/>
              </w:rPr>
              <w:t xml:space="preserve"> Master Roster  </w:t>
            </w:r>
            <w:r w:rsidR="00F65907">
              <w:rPr>
                <w:sz w:val="21"/>
                <w:szCs w:val="21"/>
              </w:rPr>
              <w:t xml:space="preserve">     </w:t>
            </w:r>
            <w:r w:rsidR="002A5A12" w:rsidRPr="00F65907">
              <w:rPr>
                <w:sz w:val="21"/>
                <w:szCs w:val="21"/>
              </w:rPr>
              <w:t xml:space="preserve">Tally  </w:t>
            </w:r>
            <w:r w:rsidR="00F65907">
              <w:rPr>
                <w:sz w:val="21"/>
                <w:szCs w:val="21"/>
              </w:rPr>
              <w:t xml:space="preserve">     </w:t>
            </w:r>
            <w:r w:rsidR="002A5A12" w:rsidRPr="00F65907">
              <w:rPr>
                <w:sz w:val="21"/>
                <w:szCs w:val="21"/>
              </w:rPr>
              <w:t>Other</w:t>
            </w:r>
            <w:r w:rsidR="008F0F42" w:rsidRPr="00F65907">
              <w:rPr>
                <w:sz w:val="21"/>
                <w:szCs w:val="21"/>
              </w:rPr>
              <w:t xml:space="preserve"> (Explain)</w:t>
            </w:r>
          </w:p>
          <w:p w:rsidR="009B2BFF" w:rsidRPr="00F65907" w:rsidRDefault="009B2BFF" w:rsidP="002A5A12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 xml:space="preserve">Today’s Count:  Adult _______  Student_______ </w:t>
            </w:r>
          </w:p>
        </w:tc>
      </w:tr>
      <w:tr w:rsidR="000E187E" w:rsidTr="000E187E">
        <w:tc>
          <w:tcPr>
            <w:tcW w:w="334" w:type="pct"/>
          </w:tcPr>
          <w:p w:rsidR="002A5A12" w:rsidRPr="00F65907" w:rsidRDefault="002A5A12">
            <w:pPr>
              <w:rPr>
                <w:sz w:val="21"/>
                <w:szCs w:val="21"/>
              </w:rPr>
            </w:pPr>
          </w:p>
        </w:tc>
        <w:tc>
          <w:tcPr>
            <w:tcW w:w="289" w:type="pct"/>
          </w:tcPr>
          <w:p w:rsidR="002A5A12" w:rsidRPr="00F65907" w:rsidRDefault="002A5A12">
            <w:pPr>
              <w:rPr>
                <w:sz w:val="21"/>
                <w:szCs w:val="21"/>
              </w:rPr>
            </w:pPr>
          </w:p>
        </w:tc>
        <w:tc>
          <w:tcPr>
            <w:tcW w:w="313" w:type="pct"/>
          </w:tcPr>
          <w:p w:rsidR="002A5A12" w:rsidRPr="00F65907" w:rsidRDefault="002A5A12">
            <w:pPr>
              <w:rPr>
                <w:sz w:val="21"/>
                <w:szCs w:val="21"/>
              </w:rPr>
            </w:pPr>
          </w:p>
        </w:tc>
        <w:tc>
          <w:tcPr>
            <w:tcW w:w="4064" w:type="pct"/>
          </w:tcPr>
          <w:p w:rsidR="002A5A12" w:rsidRPr="00F65907" w:rsidRDefault="002A5A12">
            <w:pPr>
              <w:rPr>
                <w:b/>
                <w:i/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>Are only meals that contain the required number of items/components recorded for reimbursement?</w:t>
            </w:r>
            <w:r w:rsidR="005C7845" w:rsidRPr="00F65907">
              <w:rPr>
                <w:sz w:val="21"/>
                <w:szCs w:val="21"/>
              </w:rPr>
              <w:t xml:space="preserve">  </w:t>
            </w:r>
            <w:r w:rsidR="005C7845" w:rsidRPr="00F65907">
              <w:rPr>
                <w:b/>
                <w:i/>
                <w:sz w:val="21"/>
                <w:szCs w:val="21"/>
              </w:rPr>
              <w:t>Attach a copy of today’s menu.</w:t>
            </w:r>
          </w:p>
        </w:tc>
      </w:tr>
      <w:tr w:rsidR="000E187E" w:rsidTr="000E187E">
        <w:tc>
          <w:tcPr>
            <w:tcW w:w="334" w:type="pct"/>
          </w:tcPr>
          <w:p w:rsidR="002A5A12" w:rsidRPr="00F65907" w:rsidRDefault="002A5A12">
            <w:pPr>
              <w:rPr>
                <w:sz w:val="21"/>
                <w:szCs w:val="21"/>
              </w:rPr>
            </w:pPr>
          </w:p>
        </w:tc>
        <w:tc>
          <w:tcPr>
            <w:tcW w:w="289" w:type="pct"/>
          </w:tcPr>
          <w:p w:rsidR="002A5A12" w:rsidRPr="00F65907" w:rsidRDefault="002A5A12">
            <w:pPr>
              <w:rPr>
                <w:sz w:val="21"/>
                <w:szCs w:val="21"/>
              </w:rPr>
            </w:pPr>
          </w:p>
        </w:tc>
        <w:tc>
          <w:tcPr>
            <w:tcW w:w="313" w:type="pct"/>
          </w:tcPr>
          <w:p w:rsidR="002A5A12" w:rsidRPr="00F65907" w:rsidRDefault="002A5A12">
            <w:pPr>
              <w:rPr>
                <w:sz w:val="21"/>
                <w:szCs w:val="21"/>
              </w:rPr>
            </w:pPr>
          </w:p>
        </w:tc>
        <w:tc>
          <w:tcPr>
            <w:tcW w:w="4064" w:type="pct"/>
          </w:tcPr>
          <w:p w:rsidR="002A5A12" w:rsidRPr="00F65907" w:rsidRDefault="009B2BFF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 xml:space="preserve">Are non-reimbursable meals (adults, volunteers, </w:t>
            </w:r>
            <w:proofErr w:type="spellStart"/>
            <w:r w:rsidRPr="00F65907">
              <w:rPr>
                <w:sz w:val="21"/>
                <w:szCs w:val="21"/>
              </w:rPr>
              <w:t>etc</w:t>
            </w:r>
            <w:proofErr w:type="spellEnd"/>
            <w:r w:rsidRPr="00F65907">
              <w:rPr>
                <w:sz w:val="21"/>
                <w:szCs w:val="21"/>
              </w:rPr>
              <w:t>) recorded as such at the point of service?</w:t>
            </w:r>
          </w:p>
        </w:tc>
      </w:tr>
      <w:tr w:rsidR="000E187E" w:rsidTr="000E187E">
        <w:tc>
          <w:tcPr>
            <w:tcW w:w="334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</w:p>
        </w:tc>
        <w:tc>
          <w:tcPr>
            <w:tcW w:w="289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</w:p>
        </w:tc>
        <w:tc>
          <w:tcPr>
            <w:tcW w:w="313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</w:p>
        </w:tc>
        <w:tc>
          <w:tcPr>
            <w:tcW w:w="4064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>Is money collected and deposited for non-reimbursable meals on a daily basis?</w:t>
            </w:r>
          </w:p>
        </w:tc>
      </w:tr>
      <w:tr w:rsidR="000E187E" w:rsidTr="000E187E">
        <w:tc>
          <w:tcPr>
            <w:tcW w:w="334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</w:p>
        </w:tc>
        <w:tc>
          <w:tcPr>
            <w:tcW w:w="289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</w:p>
        </w:tc>
        <w:tc>
          <w:tcPr>
            <w:tcW w:w="313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</w:p>
        </w:tc>
        <w:tc>
          <w:tcPr>
            <w:tcW w:w="4064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>Are daily meal counts available for consolidation at the end of the month for claim filing?</w:t>
            </w:r>
          </w:p>
        </w:tc>
      </w:tr>
      <w:tr w:rsidR="00F65907" w:rsidTr="00F65907">
        <w:tc>
          <w:tcPr>
            <w:tcW w:w="5000" w:type="pct"/>
            <w:gridSpan w:val="4"/>
          </w:tcPr>
          <w:p w:rsidR="00C26546" w:rsidRPr="00F65907" w:rsidRDefault="00F659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Comments:</w:t>
            </w:r>
          </w:p>
        </w:tc>
      </w:tr>
    </w:tbl>
    <w:p w:rsidR="002A5A12" w:rsidRPr="00F77B37" w:rsidRDefault="002A5A12" w:rsidP="001753E5">
      <w:pPr>
        <w:spacing w:after="40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540"/>
        <w:gridCol w:w="630"/>
        <w:gridCol w:w="8185"/>
      </w:tblGrid>
      <w:tr w:rsidR="009B2BFF" w:rsidRPr="00F65907" w:rsidTr="00C26546">
        <w:tc>
          <w:tcPr>
            <w:tcW w:w="355" w:type="pct"/>
            <w:shd w:val="clear" w:color="auto" w:fill="D9D9D9" w:themeFill="background1" w:themeFillShade="D9"/>
          </w:tcPr>
          <w:p w:rsidR="009B2BFF" w:rsidRPr="00F65907" w:rsidRDefault="009B2BFF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:rsidR="009B2BFF" w:rsidRPr="00F65907" w:rsidRDefault="009B2BFF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 xml:space="preserve">No 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9B2BFF" w:rsidRPr="00F65907" w:rsidRDefault="009B2BFF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>N/A</w:t>
            </w:r>
          </w:p>
        </w:tc>
        <w:tc>
          <w:tcPr>
            <w:tcW w:w="4064" w:type="pct"/>
            <w:shd w:val="clear" w:color="auto" w:fill="D9D9D9" w:themeFill="background1" w:themeFillShade="D9"/>
          </w:tcPr>
          <w:p w:rsidR="009B2BFF" w:rsidRPr="00F65907" w:rsidRDefault="009B2BFF" w:rsidP="005C7845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 xml:space="preserve">Monitor Area:  Meal Pattern Compliance </w:t>
            </w:r>
          </w:p>
        </w:tc>
      </w:tr>
      <w:tr w:rsidR="009B2BFF" w:rsidRPr="00F65907" w:rsidTr="000E187E">
        <w:tc>
          <w:tcPr>
            <w:tcW w:w="355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</w:p>
        </w:tc>
        <w:tc>
          <w:tcPr>
            <w:tcW w:w="268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</w:p>
        </w:tc>
        <w:tc>
          <w:tcPr>
            <w:tcW w:w="313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</w:p>
        </w:tc>
        <w:tc>
          <w:tcPr>
            <w:tcW w:w="4064" w:type="pct"/>
          </w:tcPr>
          <w:p w:rsidR="009B2BFF" w:rsidRPr="00F65907" w:rsidRDefault="009B2BFF" w:rsidP="009B2BFF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>Do all claimed meals meet meal pattern requirements?</w:t>
            </w:r>
          </w:p>
        </w:tc>
      </w:tr>
      <w:tr w:rsidR="009B2BFF" w:rsidRPr="00F65907" w:rsidTr="000E187E">
        <w:tc>
          <w:tcPr>
            <w:tcW w:w="355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</w:p>
        </w:tc>
        <w:tc>
          <w:tcPr>
            <w:tcW w:w="268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</w:p>
        </w:tc>
        <w:tc>
          <w:tcPr>
            <w:tcW w:w="313" w:type="pct"/>
          </w:tcPr>
          <w:p w:rsidR="009B2BFF" w:rsidRPr="00F65907" w:rsidRDefault="009B2BFF">
            <w:pPr>
              <w:rPr>
                <w:sz w:val="21"/>
                <w:szCs w:val="21"/>
              </w:rPr>
            </w:pPr>
          </w:p>
        </w:tc>
        <w:tc>
          <w:tcPr>
            <w:tcW w:w="4064" w:type="pct"/>
          </w:tcPr>
          <w:p w:rsidR="000E187E" w:rsidRPr="00F65907" w:rsidRDefault="009B2BFF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 xml:space="preserve">Is Offer vs Serve implemented correctly?  </w:t>
            </w:r>
          </w:p>
          <w:p w:rsidR="000E187E" w:rsidRPr="00F65907" w:rsidRDefault="009B2BFF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 xml:space="preserve">Breakfast:  Four items offered; Students taking at least three items; </w:t>
            </w:r>
          </w:p>
          <w:p w:rsidR="000E187E" w:rsidRPr="00F65907" w:rsidRDefault="009B2BFF" w:rsidP="00F16993">
            <w:pPr>
              <w:ind w:left="720" w:hanging="720"/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>Lunch:  Five components offered</w:t>
            </w:r>
            <w:r w:rsidR="005C7845" w:rsidRPr="00F65907">
              <w:rPr>
                <w:sz w:val="21"/>
                <w:szCs w:val="21"/>
              </w:rPr>
              <w:t xml:space="preserve">; Students taking at least three components; Must include ½ cup of fruit and/or vegetable.  </w:t>
            </w:r>
          </w:p>
          <w:p w:rsidR="009B2BFF" w:rsidRPr="00F65907" w:rsidRDefault="005C7845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>Both meals:  two varieties of fluid milk, potable water</w:t>
            </w:r>
          </w:p>
        </w:tc>
      </w:tr>
      <w:tr w:rsidR="005C7845" w:rsidRPr="00F65907" w:rsidTr="000E187E">
        <w:tc>
          <w:tcPr>
            <w:tcW w:w="355" w:type="pct"/>
          </w:tcPr>
          <w:p w:rsidR="005C7845" w:rsidRPr="00F65907" w:rsidRDefault="005C7845">
            <w:pPr>
              <w:rPr>
                <w:sz w:val="21"/>
                <w:szCs w:val="21"/>
              </w:rPr>
            </w:pPr>
          </w:p>
        </w:tc>
        <w:tc>
          <w:tcPr>
            <w:tcW w:w="268" w:type="pct"/>
          </w:tcPr>
          <w:p w:rsidR="005C7845" w:rsidRPr="00F65907" w:rsidRDefault="005C7845">
            <w:pPr>
              <w:rPr>
                <w:sz w:val="21"/>
                <w:szCs w:val="21"/>
              </w:rPr>
            </w:pPr>
          </w:p>
        </w:tc>
        <w:tc>
          <w:tcPr>
            <w:tcW w:w="313" w:type="pct"/>
          </w:tcPr>
          <w:p w:rsidR="005C7845" w:rsidRPr="00F65907" w:rsidRDefault="005C7845">
            <w:pPr>
              <w:rPr>
                <w:sz w:val="21"/>
                <w:szCs w:val="21"/>
              </w:rPr>
            </w:pPr>
          </w:p>
        </w:tc>
        <w:tc>
          <w:tcPr>
            <w:tcW w:w="4064" w:type="pct"/>
          </w:tcPr>
          <w:p w:rsidR="005C7845" w:rsidRPr="00F65907" w:rsidRDefault="005C7845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 xml:space="preserve">Are production records complete and up-to-date?  Are they accurate?  </w:t>
            </w:r>
            <w:r w:rsidRPr="00F65907">
              <w:rPr>
                <w:b/>
                <w:i/>
                <w:sz w:val="21"/>
                <w:szCs w:val="21"/>
              </w:rPr>
              <w:t>Attach a copy of today’s production record.</w:t>
            </w:r>
          </w:p>
        </w:tc>
      </w:tr>
    </w:tbl>
    <w:p w:rsidR="002A5A12" w:rsidRPr="00F77B37" w:rsidRDefault="002A5A12" w:rsidP="001753E5">
      <w:pPr>
        <w:spacing w:after="40"/>
        <w:rPr>
          <w:sz w:val="16"/>
          <w:szCs w:val="1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5"/>
        <w:gridCol w:w="540"/>
        <w:gridCol w:w="630"/>
        <w:gridCol w:w="8190"/>
      </w:tblGrid>
      <w:tr w:rsidR="005C7845" w:rsidRPr="00F65907" w:rsidTr="00C26546">
        <w:tc>
          <w:tcPr>
            <w:tcW w:w="715" w:type="dxa"/>
            <w:shd w:val="clear" w:color="auto" w:fill="D9D9D9" w:themeFill="background1" w:themeFillShade="D9"/>
          </w:tcPr>
          <w:p w:rsidR="005C7845" w:rsidRPr="00F65907" w:rsidRDefault="005C7845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C7845" w:rsidRPr="00F65907" w:rsidRDefault="005C7845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C7845" w:rsidRPr="00F65907" w:rsidRDefault="005C7845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>N/A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:rsidR="005C7845" w:rsidRPr="00F65907" w:rsidRDefault="005C7845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>Monitor Area:  Food Safety</w:t>
            </w:r>
          </w:p>
        </w:tc>
      </w:tr>
      <w:tr w:rsidR="005C7845" w:rsidRPr="00F65907" w:rsidTr="000E187E">
        <w:tc>
          <w:tcPr>
            <w:tcW w:w="715" w:type="dxa"/>
          </w:tcPr>
          <w:p w:rsidR="005C7845" w:rsidRPr="00F65907" w:rsidRDefault="005C784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5C7845" w:rsidRPr="00F65907" w:rsidRDefault="005C7845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:rsidR="005C7845" w:rsidRPr="00F65907" w:rsidRDefault="005C7845">
            <w:pPr>
              <w:rPr>
                <w:sz w:val="21"/>
                <w:szCs w:val="21"/>
              </w:rPr>
            </w:pPr>
          </w:p>
        </w:tc>
        <w:tc>
          <w:tcPr>
            <w:tcW w:w="8190" w:type="dxa"/>
          </w:tcPr>
          <w:p w:rsidR="005C7845" w:rsidRPr="00F65907" w:rsidRDefault="00B55AF4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>Are foods held, served and stored with proper food safety practices?  Check temperature log.</w:t>
            </w:r>
          </w:p>
        </w:tc>
      </w:tr>
      <w:tr w:rsidR="00EA431B" w:rsidRPr="00F65907" w:rsidTr="000E187E">
        <w:tc>
          <w:tcPr>
            <w:tcW w:w="715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</w:p>
        </w:tc>
        <w:tc>
          <w:tcPr>
            <w:tcW w:w="8190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 xml:space="preserve">Are food temperature logs available to show that temperatures are taken and recorded on all prepared foods?  </w:t>
            </w:r>
          </w:p>
        </w:tc>
      </w:tr>
      <w:tr w:rsidR="00EA431B" w:rsidRPr="00F65907" w:rsidTr="000E187E">
        <w:tc>
          <w:tcPr>
            <w:tcW w:w="715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</w:p>
        </w:tc>
        <w:tc>
          <w:tcPr>
            <w:tcW w:w="8190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>Are the most recent health/sanitation reports posted in a highly visible location?</w:t>
            </w:r>
          </w:p>
        </w:tc>
      </w:tr>
      <w:tr w:rsidR="00EA431B" w:rsidRPr="00F65907" w:rsidTr="000E187E">
        <w:tc>
          <w:tcPr>
            <w:tcW w:w="715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</w:p>
        </w:tc>
        <w:tc>
          <w:tcPr>
            <w:tcW w:w="8190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>Are foods being used following First In, First Out (FIFO) method of inventory rotation?</w:t>
            </w:r>
          </w:p>
        </w:tc>
      </w:tr>
      <w:tr w:rsidR="00EA431B" w:rsidRPr="00F65907" w:rsidTr="000E187E">
        <w:tc>
          <w:tcPr>
            <w:tcW w:w="715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</w:p>
        </w:tc>
        <w:tc>
          <w:tcPr>
            <w:tcW w:w="8190" w:type="dxa"/>
          </w:tcPr>
          <w:p w:rsidR="00EA431B" w:rsidRPr="00F65907" w:rsidRDefault="00EA431B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>Are all foods date marked?</w:t>
            </w:r>
          </w:p>
        </w:tc>
      </w:tr>
      <w:tr w:rsidR="008F0F42" w:rsidRPr="00F65907" w:rsidTr="000E187E">
        <w:tc>
          <w:tcPr>
            <w:tcW w:w="715" w:type="dxa"/>
          </w:tcPr>
          <w:p w:rsidR="008F0F42" w:rsidRPr="00F65907" w:rsidRDefault="008F0F4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8F0F42" w:rsidRPr="00F65907" w:rsidRDefault="008F0F42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:rsidR="008F0F42" w:rsidRPr="00F65907" w:rsidRDefault="008F0F42">
            <w:pPr>
              <w:rPr>
                <w:sz w:val="21"/>
                <w:szCs w:val="21"/>
              </w:rPr>
            </w:pPr>
          </w:p>
        </w:tc>
        <w:tc>
          <w:tcPr>
            <w:tcW w:w="8190" w:type="dxa"/>
          </w:tcPr>
          <w:p w:rsidR="008F0F42" w:rsidRPr="00F65907" w:rsidRDefault="008F0F42" w:rsidP="008F0F42">
            <w:pPr>
              <w:rPr>
                <w:b/>
                <w:i/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 xml:space="preserve">If using mobile feeding, are safety procedures implemented correctly?  </w:t>
            </w:r>
            <w:r w:rsidRPr="00F65907">
              <w:rPr>
                <w:b/>
                <w:i/>
                <w:sz w:val="21"/>
                <w:szCs w:val="21"/>
              </w:rPr>
              <w:t>Attach a copy of written safety procedures.</w:t>
            </w:r>
          </w:p>
        </w:tc>
      </w:tr>
    </w:tbl>
    <w:p w:rsidR="005C7845" w:rsidRPr="00F77B37" w:rsidRDefault="005C7845" w:rsidP="001753E5">
      <w:pPr>
        <w:spacing w:after="40"/>
        <w:rPr>
          <w:sz w:val="16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5"/>
        <w:gridCol w:w="540"/>
        <w:gridCol w:w="630"/>
        <w:gridCol w:w="8190"/>
      </w:tblGrid>
      <w:tr w:rsidR="00EA431B" w:rsidRPr="00F65907" w:rsidTr="00C26546">
        <w:tc>
          <w:tcPr>
            <w:tcW w:w="715" w:type="dxa"/>
            <w:shd w:val="clear" w:color="auto" w:fill="D9D9D9" w:themeFill="background1" w:themeFillShade="D9"/>
          </w:tcPr>
          <w:p w:rsidR="00EA431B" w:rsidRPr="00F65907" w:rsidRDefault="00EA431B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A431B" w:rsidRPr="00F65907" w:rsidRDefault="00EA431B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A431B" w:rsidRPr="00F65907" w:rsidRDefault="00EA431B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>N/A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:rsidR="00EA431B" w:rsidRPr="00F65907" w:rsidRDefault="00EA431B">
            <w:pPr>
              <w:rPr>
                <w:b/>
                <w:sz w:val="21"/>
                <w:szCs w:val="21"/>
              </w:rPr>
            </w:pPr>
            <w:r w:rsidRPr="00F65907">
              <w:rPr>
                <w:b/>
                <w:sz w:val="21"/>
                <w:szCs w:val="21"/>
              </w:rPr>
              <w:t xml:space="preserve">Monitor Area:  </w:t>
            </w:r>
            <w:r w:rsidR="001753E5" w:rsidRPr="00F65907">
              <w:rPr>
                <w:b/>
                <w:sz w:val="21"/>
                <w:szCs w:val="21"/>
              </w:rPr>
              <w:t>Civil Rights</w:t>
            </w:r>
          </w:p>
        </w:tc>
      </w:tr>
      <w:tr w:rsidR="001753E5" w:rsidRPr="00F65907" w:rsidTr="000E187E">
        <w:tc>
          <w:tcPr>
            <w:tcW w:w="715" w:type="dxa"/>
          </w:tcPr>
          <w:p w:rsidR="001753E5" w:rsidRPr="00F65907" w:rsidRDefault="001753E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1753E5" w:rsidRPr="00F65907" w:rsidRDefault="001753E5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:rsidR="001753E5" w:rsidRPr="00F65907" w:rsidRDefault="001753E5">
            <w:pPr>
              <w:rPr>
                <w:sz w:val="21"/>
                <w:szCs w:val="21"/>
              </w:rPr>
            </w:pPr>
          </w:p>
        </w:tc>
        <w:tc>
          <w:tcPr>
            <w:tcW w:w="8190" w:type="dxa"/>
          </w:tcPr>
          <w:p w:rsidR="001753E5" w:rsidRPr="00F65907" w:rsidRDefault="001753E5" w:rsidP="001753E5">
            <w:pPr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>Is the USDA/FNS approval poster displayed in a prominent place and visible to recipients?</w:t>
            </w:r>
          </w:p>
        </w:tc>
      </w:tr>
      <w:tr w:rsidR="001753E5" w:rsidRPr="00F65907" w:rsidTr="000E187E">
        <w:tc>
          <w:tcPr>
            <w:tcW w:w="715" w:type="dxa"/>
          </w:tcPr>
          <w:p w:rsidR="001753E5" w:rsidRPr="00F65907" w:rsidRDefault="001753E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1753E5" w:rsidRPr="00F65907" w:rsidRDefault="001753E5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:rsidR="001753E5" w:rsidRPr="00F65907" w:rsidRDefault="001753E5">
            <w:pPr>
              <w:rPr>
                <w:sz w:val="21"/>
                <w:szCs w:val="21"/>
              </w:rPr>
            </w:pPr>
          </w:p>
        </w:tc>
        <w:tc>
          <w:tcPr>
            <w:tcW w:w="8190" w:type="dxa"/>
          </w:tcPr>
          <w:p w:rsidR="001753E5" w:rsidRPr="00F65907" w:rsidRDefault="001753E5" w:rsidP="00F16993">
            <w:pPr>
              <w:rPr>
                <w:b/>
                <w:i/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 xml:space="preserve">Did the SFA advertise the availability and location of site(s) </w:t>
            </w:r>
            <w:r w:rsidR="00F16993">
              <w:rPr>
                <w:sz w:val="21"/>
                <w:szCs w:val="21"/>
              </w:rPr>
              <w:t>including</w:t>
            </w:r>
            <w:r w:rsidRPr="00F65907">
              <w:rPr>
                <w:sz w:val="21"/>
                <w:szCs w:val="21"/>
              </w:rPr>
              <w:t xml:space="preserve"> t</w:t>
            </w:r>
            <w:r w:rsidR="000E187E" w:rsidRPr="00F65907">
              <w:rPr>
                <w:sz w:val="21"/>
                <w:szCs w:val="21"/>
              </w:rPr>
              <w:t>he non-discrimination statement?</w:t>
            </w:r>
            <w:r w:rsidRPr="00F65907">
              <w:rPr>
                <w:sz w:val="21"/>
                <w:szCs w:val="21"/>
              </w:rPr>
              <w:t xml:space="preserve"> </w:t>
            </w:r>
            <w:r w:rsidR="00D90C2E" w:rsidRPr="00F65907">
              <w:rPr>
                <w:sz w:val="21"/>
                <w:szCs w:val="21"/>
              </w:rPr>
              <w:t xml:space="preserve"> </w:t>
            </w:r>
            <w:r w:rsidRPr="00F65907">
              <w:rPr>
                <w:b/>
                <w:i/>
                <w:sz w:val="21"/>
                <w:szCs w:val="21"/>
              </w:rPr>
              <w:t>Attach a copy of advertisement.</w:t>
            </w:r>
          </w:p>
        </w:tc>
      </w:tr>
    </w:tbl>
    <w:p w:rsidR="00EA431B" w:rsidRPr="00F77B37" w:rsidRDefault="00EA431B" w:rsidP="001753E5">
      <w:pPr>
        <w:spacing w:after="40"/>
        <w:rPr>
          <w:sz w:val="16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753E5" w:rsidRPr="001753E5" w:rsidTr="00F77B37">
        <w:tc>
          <w:tcPr>
            <w:tcW w:w="10075" w:type="dxa"/>
          </w:tcPr>
          <w:p w:rsidR="000E187E" w:rsidRPr="00F65907" w:rsidRDefault="001753E5" w:rsidP="001753E5">
            <w:pPr>
              <w:spacing w:after="40"/>
              <w:rPr>
                <w:sz w:val="21"/>
                <w:szCs w:val="21"/>
              </w:rPr>
            </w:pPr>
            <w:r w:rsidRPr="00F65907">
              <w:rPr>
                <w:sz w:val="21"/>
                <w:szCs w:val="21"/>
              </w:rPr>
              <w:t>Corrections Made:</w:t>
            </w:r>
          </w:p>
          <w:p w:rsidR="000E187E" w:rsidRDefault="000E187E" w:rsidP="001753E5">
            <w:pPr>
              <w:spacing w:after="40"/>
              <w:rPr>
                <w:sz w:val="21"/>
                <w:szCs w:val="21"/>
              </w:rPr>
            </w:pPr>
          </w:p>
          <w:p w:rsidR="00C26546" w:rsidRPr="00F65907" w:rsidRDefault="00C26546" w:rsidP="001753E5">
            <w:pPr>
              <w:spacing w:after="40"/>
              <w:rPr>
                <w:sz w:val="21"/>
                <w:szCs w:val="21"/>
              </w:rPr>
            </w:pPr>
          </w:p>
        </w:tc>
      </w:tr>
    </w:tbl>
    <w:p w:rsidR="00C26546" w:rsidRDefault="00C26546" w:rsidP="001753E5">
      <w:pPr>
        <w:spacing w:after="40"/>
      </w:pPr>
    </w:p>
    <w:p w:rsidR="001753E5" w:rsidRDefault="001753E5" w:rsidP="001753E5">
      <w:pPr>
        <w:spacing w:after="40"/>
      </w:pPr>
      <w:r>
        <w:t>Person Completing Form:  ______________________</w:t>
      </w:r>
      <w:r w:rsidR="00C26546">
        <w:t>______________</w:t>
      </w:r>
      <w:r>
        <w:t xml:space="preserve">_ </w:t>
      </w:r>
      <w:r w:rsidR="00F77B37">
        <w:t xml:space="preserve"> </w:t>
      </w:r>
      <w:r>
        <w:t xml:space="preserve"> Date:  _</w:t>
      </w:r>
      <w:r w:rsidR="00C26546">
        <w:t>________________________</w:t>
      </w:r>
      <w:r>
        <w:t>_</w:t>
      </w:r>
    </w:p>
    <w:sectPr w:rsidR="001753E5" w:rsidSect="000E1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E7" w:rsidRDefault="006E56E7" w:rsidP="002A5A12">
      <w:pPr>
        <w:spacing w:after="0" w:line="240" w:lineRule="auto"/>
      </w:pPr>
      <w:r>
        <w:separator/>
      </w:r>
    </w:p>
  </w:endnote>
  <w:endnote w:type="continuationSeparator" w:id="0">
    <w:p w:rsidR="006E56E7" w:rsidRDefault="006E56E7" w:rsidP="002A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CA" w:rsidRDefault="00EF2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CA" w:rsidRDefault="00EF20CA">
    <w:pPr>
      <w:pStyle w:val="Footer"/>
    </w:pPr>
    <w:r>
      <w:ptab w:relativeTo="margin" w:alignment="center" w:leader="none"/>
    </w:r>
    <w:r>
      <w:ptab w:relativeTo="margin" w:alignment="right" w:leader="none"/>
    </w:r>
    <w:r>
      <w:t>05/11/2018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CA" w:rsidRDefault="00EF2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E7" w:rsidRDefault="006E56E7" w:rsidP="002A5A12">
      <w:pPr>
        <w:spacing w:after="0" w:line="240" w:lineRule="auto"/>
      </w:pPr>
      <w:r>
        <w:separator/>
      </w:r>
    </w:p>
  </w:footnote>
  <w:footnote w:type="continuationSeparator" w:id="0">
    <w:p w:rsidR="006E56E7" w:rsidRDefault="006E56E7" w:rsidP="002A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CA" w:rsidRDefault="00EF2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12" w:rsidRPr="005C7845" w:rsidRDefault="002A5A12" w:rsidP="002A5A12">
    <w:pPr>
      <w:pStyle w:val="Header"/>
      <w:jc w:val="center"/>
      <w:rPr>
        <w:b/>
        <w:i/>
      </w:rPr>
    </w:pPr>
    <w:r w:rsidRPr="005C7845">
      <w:rPr>
        <w:b/>
        <w:i/>
      </w:rPr>
      <w:t>Arkansas Department of Education</w:t>
    </w:r>
  </w:p>
  <w:p w:rsidR="002A5A12" w:rsidRPr="005C7845" w:rsidRDefault="002A5A12" w:rsidP="002A5A12">
    <w:pPr>
      <w:pStyle w:val="Header"/>
      <w:jc w:val="center"/>
      <w:rPr>
        <w:b/>
        <w:i/>
      </w:rPr>
    </w:pPr>
    <w:r w:rsidRPr="005C7845">
      <w:rPr>
        <w:b/>
        <w:i/>
      </w:rPr>
      <w:t>Child Nutrition Unit</w:t>
    </w:r>
  </w:p>
  <w:p w:rsidR="002A5A12" w:rsidRPr="005C7845" w:rsidRDefault="002A5A12" w:rsidP="002A5A12">
    <w:pPr>
      <w:pStyle w:val="Header"/>
      <w:jc w:val="center"/>
      <w:rPr>
        <w:b/>
        <w:i/>
      </w:rPr>
    </w:pPr>
    <w:r w:rsidRPr="005C7845">
      <w:rPr>
        <w:b/>
        <w:i/>
      </w:rPr>
      <w:t>SFA On-site SSO Review Form</w:t>
    </w:r>
  </w:p>
  <w:p w:rsidR="002A5A12" w:rsidRDefault="002A5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CA" w:rsidRDefault="00EF2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12"/>
    <w:rsid w:val="000E187E"/>
    <w:rsid w:val="001753E5"/>
    <w:rsid w:val="002A5A12"/>
    <w:rsid w:val="002B2B85"/>
    <w:rsid w:val="00355F93"/>
    <w:rsid w:val="005C1989"/>
    <w:rsid w:val="005C7845"/>
    <w:rsid w:val="006E56E7"/>
    <w:rsid w:val="007637D4"/>
    <w:rsid w:val="008D33D1"/>
    <w:rsid w:val="008F0F42"/>
    <w:rsid w:val="00900ED7"/>
    <w:rsid w:val="00956B65"/>
    <w:rsid w:val="009B2BFF"/>
    <w:rsid w:val="00B55AF4"/>
    <w:rsid w:val="00BF7CAA"/>
    <w:rsid w:val="00C26546"/>
    <w:rsid w:val="00C60B67"/>
    <w:rsid w:val="00D90C2E"/>
    <w:rsid w:val="00E31442"/>
    <w:rsid w:val="00EA431B"/>
    <w:rsid w:val="00EF20CA"/>
    <w:rsid w:val="00F16993"/>
    <w:rsid w:val="00F65907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D349"/>
  <w15:chartTrackingRefBased/>
  <w15:docId w15:val="{DFC574D1-9C66-4696-9DE6-345377AC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12"/>
  </w:style>
  <w:style w:type="paragraph" w:styleId="Footer">
    <w:name w:val="footer"/>
    <w:basedOn w:val="Normal"/>
    <w:link w:val="FooterChar"/>
    <w:uiPriority w:val="99"/>
    <w:unhideWhenUsed/>
    <w:rsid w:val="002A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12"/>
  </w:style>
  <w:style w:type="table" w:styleId="TableGrid">
    <w:name w:val="Table Grid"/>
    <w:basedOn w:val="TableNormal"/>
    <w:uiPriority w:val="39"/>
    <w:rsid w:val="002A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Ward (ADE)</dc:creator>
  <cp:keywords/>
  <dc:description/>
  <cp:lastModifiedBy>Sheila Chastain (ADE)</cp:lastModifiedBy>
  <cp:revision>2</cp:revision>
  <cp:lastPrinted>2018-04-06T14:21:00Z</cp:lastPrinted>
  <dcterms:created xsi:type="dcterms:W3CDTF">2018-05-11T21:03:00Z</dcterms:created>
  <dcterms:modified xsi:type="dcterms:W3CDTF">2018-05-11T21:03:00Z</dcterms:modified>
</cp:coreProperties>
</file>